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DD9F1">
      <w:pPr>
        <w:spacing w:line="400" w:lineRule="exact"/>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14:paraId="550683EC">
      <w:pPr>
        <w:pStyle w:val="2"/>
        <w:rPr>
          <w:rFonts w:hint="eastAsia"/>
          <w:lang w:val="en-US" w:eastAsia="zh-CN"/>
        </w:rPr>
      </w:pP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值班值守岗</w:t>
      </w:r>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bookmarkStart w:id="0" w:name="_GoBack"/>
      <w:bookmarkEnd w:id="0"/>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TMzNmY4YjA3ODg4ZWYwZjE5NTA0YmYyYWQyYjAifQ=="/>
  </w:docVars>
  <w:rsids>
    <w:rsidRoot w:val="3E877EF9"/>
    <w:rsid w:val="05EB2536"/>
    <w:rsid w:val="0FF53FB8"/>
    <w:rsid w:val="199879AA"/>
    <w:rsid w:val="1BAB3FFB"/>
    <w:rsid w:val="2258273E"/>
    <w:rsid w:val="23A10B26"/>
    <w:rsid w:val="314B64AE"/>
    <w:rsid w:val="36B64491"/>
    <w:rsid w:val="39167469"/>
    <w:rsid w:val="3E877EF9"/>
    <w:rsid w:val="466A1493"/>
    <w:rsid w:val="46770011"/>
    <w:rsid w:val="4D4E28D6"/>
    <w:rsid w:val="4DAB41CC"/>
    <w:rsid w:val="4E3C6BD2"/>
    <w:rsid w:val="5EFB1644"/>
    <w:rsid w:val="61125EA9"/>
    <w:rsid w:val="61493688"/>
    <w:rsid w:val="64131175"/>
    <w:rsid w:val="66F3EF82"/>
    <w:rsid w:val="73476657"/>
    <w:rsid w:val="76B36E00"/>
    <w:rsid w:val="76B37ACA"/>
    <w:rsid w:val="78470FE0"/>
    <w:rsid w:val="7E5168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331</Words>
  <Characters>336</Characters>
  <Lines>0</Lines>
  <Paragraphs>0</Paragraphs>
  <TotalTime>0</TotalTime>
  <ScaleCrop>false</ScaleCrop>
  <LinksUpToDate>false</LinksUpToDate>
  <CharactersWithSpaces>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2025-05-30T02:28:49Z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180796EAB3D64465ABA1134933C8E66A</vt:lpwstr>
  </property>
  <property fmtid="{D5CDD505-2E9C-101B-9397-08002B2CF9AE}" pid="4" name="KSOTemplateDocerSaveRecord">
    <vt:lpwstr>eyJoZGlkIjoiYWFiYWI1MTRlMDgyNDA4NTI5NzljYjA4MTQxZmM4MWIiLCJ1c2VySWQiOiIyNDMwODA5MyJ9</vt:lpwstr>
  </property>
</Properties>
</file>